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E0" w:rsidRPr="002D2F9C" w:rsidRDefault="006A6FE0" w:rsidP="006A6FE0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【別紙２】</w:t>
      </w:r>
    </w:p>
    <w:p w:rsidR="006A6FE0" w:rsidRDefault="00D126D8" w:rsidP="006A6FE0">
      <w:pPr>
        <w:jc w:val="center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現地見学申込書</w:t>
      </w:r>
    </w:p>
    <w:p w:rsidR="00B27A3C" w:rsidRPr="002D2F9C" w:rsidRDefault="00B27A3C" w:rsidP="006A6FE0">
      <w:pPr>
        <w:jc w:val="center"/>
        <w:rPr>
          <w:rFonts w:ascii="UD デジタル 教科書体 NK-R" w:eastAsia="UD デジタル 教科書体 NK-R"/>
        </w:rPr>
      </w:pPr>
    </w:p>
    <w:p w:rsidR="006A6FE0" w:rsidRPr="002D2F9C" w:rsidRDefault="006A6FE0" w:rsidP="006A6FE0">
      <w:pPr>
        <w:rPr>
          <w:rFonts w:ascii="UD デジタル 教科書体 NK-R" w:eastAsia="UD デジタル 教科書体 NK-R"/>
        </w:rPr>
      </w:pPr>
      <w:r w:rsidRPr="002D2F9C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D2F9C">
        <w:rPr>
          <w:rFonts w:ascii="UD デジタル 教科書体 NK-R" w:eastAsia="UD デジタル 教科書体 NK-R" w:hint="eastAsia"/>
        </w:rPr>
        <w:t xml:space="preserve"> </w:t>
      </w:r>
      <w:r w:rsidR="00FB1E10" w:rsidRPr="002D2F9C">
        <w:rPr>
          <w:rFonts w:ascii="UD デジタル 教科書体 NK-R" w:eastAsia="UD デジタル 教科書体 NK-R" w:hint="eastAsia"/>
        </w:rPr>
        <w:t>白岩運動公園・</w:t>
      </w:r>
      <w:r w:rsidR="002D2F9C" w:rsidRPr="002D2F9C">
        <w:rPr>
          <w:rFonts w:ascii="UD デジタル 教科書体 NK-R" w:eastAsia="UD デジタル 教科書体 NK-R" w:hint="eastAsia"/>
        </w:rPr>
        <w:t>新体育館</w:t>
      </w:r>
      <w:r w:rsidR="00FB1E10" w:rsidRPr="002D2F9C">
        <w:rPr>
          <w:rFonts w:ascii="UD デジタル 教科書体 NK-R" w:eastAsia="UD デジタル 教科書体 NK-R" w:hint="eastAsia"/>
        </w:rPr>
        <w:t>等利活用促進に関するサウンディング型市場調査</w:t>
      </w:r>
    </w:p>
    <w:p w:rsidR="006A6FE0" w:rsidRPr="002D2F9C" w:rsidRDefault="006A6FE0" w:rsidP="006A6FE0">
      <w:pPr>
        <w:rPr>
          <w:rFonts w:ascii="UD デジタル 教科書体 NK-R" w:eastAsia="UD デジタル 教科書体 NK-R"/>
        </w:rPr>
      </w:pPr>
    </w:p>
    <w:tbl>
      <w:tblPr>
        <w:tblStyle w:val="a3"/>
        <w:tblW w:w="8440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957"/>
        <w:gridCol w:w="489"/>
        <w:gridCol w:w="1915"/>
        <w:gridCol w:w="1687"/>
        <w:gridCol w:w="13"/>
      </w:tblGrid>
      <w:tr w:rsidR="002D2F9C" w:rsidRPr="002D2F9C" w:rsidTr="00C85E1A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6FE0" w:rsidRPr="002D2F9C" w:rsidRDefault="006A6FE0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053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trHeight w:val="762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053" w:type="dxa"/>
            <w:gridSpan w:val="6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グループの場合の構成法人名</w:t>
            </w:r>
          </w:p>
        </w:tc>
        <w:tc>
          <w:tcPr>
            <w:tcW w:w="6053" w:type="dxa"/>
            <w:gridSpan w:val="6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gridAfter w:val="1"/>
          <w:wAfter w:w="13" w:type="dxa"/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gridSpan w:val="2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gridAfter w:val="1"/>
          <w:wAfter w:w="13" w:type="dxa"/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048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gridAfter w:val="1"/>
          <w:wAfter w:w="13" w:type="dxa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048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trHeight w:val="17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6FE0" w:rsidRPr="002D2F9C" w:rsidRDefault="00D126D8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見学</w:t>
            </w:r>
            <w:r w:rsidR="006A6FE0" w:rsidRPr="002D2F9C">
              <w:rPr>
                <w:rFonts w:ascii="UD デジタル 教科書体 NK-R" w:eastAsia="UD デジタル 教科書体 NK-R" w:hint="eastAsia"/>
              </w:rPr>
              <w:t>予定者</w:t>
            </w:r>
          </w:p>
        </w:tc>
        <w:tc>
          <w:tcPr>
            <w:tcW w:w="3753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104" w:type="dxa"/>
            <w:gridSpan w:val="4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所属法人、部署、役職名等</w:t>
            </w:r>
          </w:p>
        </w:tc>
      </w:tr>
      <w:tr w:rsidR="002D2F9C" w:rsidRPr="002D2F9C" w:rsidTr="00C85E1A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top w:val="double" w:sz="4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4" w:type="dxa"/>
            <w:gridSpan w:val="4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4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6A6FE0" w:rsidRPr="002D2F9C" w:rsidTr="00C85E1A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6A6FE0" w:rsidRPr="002D2F9C" w:rsidRDefault="006A6FE0" w:rsidP="006A6FE0">
      <w:pPr>
        <w:rPr>
          <w:rFonts w:ascii="UD デジタル 教科書体 NK-R" w:eastAsia="UD デジタル 教科書体 NK-R"/>
        </w:rPr>
      </w:pPr>
    </w:p>
    <w:p w:rsidR="00B27A3C" w:rsidRDefault="00D126D8" w:rsidP="00B27A3C">
      <w:pPr>
        <w:ind w:leftChars="50" w:left="105" w:firstLineChars="50" w:firstLine="105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見学を希望される</w:t>
      </w:r>
      <w:r w:rsidR="006A6FE0" w:rsidRPr="002D2F9C">
        <w:rPr>
          <w:rFonts w:ascii="UD デジタル 教科書体 NK-R" w:eastAsia="UD デジタル 教科書体 NK-R" w:hint="eastAsia"/>
        </w:rPr>
        <w:t>場合は、この</w:t>
      </w:r>
      <w:r w:rsidRPr="002D2F9C">
        <w:rPr>
          <w:rFonts w:ascii="UD デジタル 教科書体 NK-R" w:eastAsia="UD デジタル 教科書体 NK-R" w:hint="eastAsia"/>
        </w:rPr>
        <w:t>申込書</w:t>
      </w:r>
      <w:r w:rsidR="006A6FE0" w:rsidRPr="002D2F9C">
        <w:rPr>
          <w:rFonts w:ascii="UD デジタル 教科書体 NK-R" w:eastAsia="UD デジタル 教科書体 NK-R" w:hint="eastAsia"/>
        </w:rPr>
        <w:t>を</w:t>
      </w:r>
      <w:r w:rsidR="002D2F9C">
        <w:rPr>
          <w:rFonts w:ascii="UD デジタル 教科書体 NK-R" w:eastAsia="UD デジタル 教科書体 NK-R" w:hint="eastAsia"/>
        </w:rPr>
        <w:t>１２</w:t>
      </w:r>
      <w:r w:rsidR="006A6FE0" w:rsidRPr="002D2F9C">
        <w:rPr>
          <w:rFonts w:ascii="UD デジタル 教科書体 NK-R" w:eastAsia="UD デジタル 教科書体 NK-R" w:hint="eastAsia"/>
        </w:rPr>
        <w:t>月</w:t>
      </w:r>
      <w:r w:rsidR="002D2F9C">
        <w:rPr>
          <w:rFonts w:ascii="UD デジタル 教科書体 NK-R" w:eastAsia="UD デジタル 教科書体 NK-R" w:hint="eastAsia"/>
        </w:rPr>
        <w:t>２５</w:t>
      </w:r>
      <w:r w:rsidR="006A6FE0" w:rsidRPr="002D2F9C">
        <w:rPr>
          <w:rFonts w:ascii="UD デジタル 教科書体 NK-R" w:eastAsia="UD デジタル 教科書体 NK-R" w:hint="eastAsia"/>
        </w:rPr>
        <w:t>日（</w:t>
      </w:r>
      <w:r w:rsidR="002D2F9C">
        <w:rPr>
          <w:rFonts w:ascii="UD デジタル 教科書体 NK-R" w:eastAsia="UD デジタル 教科書体 NK-R" w:hint="eastAsia"/>
        </w:rPr>
        <w:t>金</w:t>
      </w:r>
      <w:r w:rsidR="006A6FE0" w:rsidRPr="002D2F9C">
        <w:rPr>
          <w:rFonts w:ascii="UD デジタル 教科書体 NK-R" w:eastAsia="UD デジタル 教科書体 NK-R" w:hint="eastAsia"/>
        </w:rPr>
        <w:t>）17時までに　郵送（必着）または</w:t>
      </w:r>
    </w:p>
    <w:p w:rsidR="006A6FE0" w:rsidRPr="002D2F9C" w:rsidRDefault="00D126D8" w:rsidP="00B27A3C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 xml:space="preserve">　</w:t>
      </w:r>
      <w:r w:rsidR="006A6FE0" w:rsidRPr="002D2F9C">
        <w:rPr>
          <w:rFonts w:ascii="UD デジタル 教科書体 NK-R" w:eastAsia="UD デジタル 教科書体 NK-R" w:hint="eastAsia"/>
        </w:rPr>
        <w:t>E-mailにより提出してください。</w:t>
      </w:r>
    </w:p>
    <w:p w:rsidR="006A6FE0" w:rsidRPr="002D2F9C" w:rsidRDefault="006A6FE0" w:rsidP="006A6FE0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※参加人数は１団体につき３名以内としてください。</w:t>
      </w:r>
    </w:p>
    <w:p w:rsidR="006A6FE0" w:rsidRPr="002D2F9C" w:rsidRDefault="00D126D8" w:rsidP="006A6FE0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※申込書</w:t>
      </w:r>
      <w:r w:rsidR="006A6FE0" w:rsidRPr="002D2F9C">
        <w:rPr>
          <w:rFonts w:ascii="UD デジタル 教科書体 NK-R" w:eastAsia="UD デジタル 教科書体 NK-R" w:hint="eastAsia"/>
        </w:rPr>
        <w:t>受領後、</w:t>
      </w:r>
      <w:r w:rsidRPr="002D2F9C">
        <w:rPr>
          <w:rFonts w:ascii="UD デジタル 教科書体 NK-R" w:eastAsia="UD デジタル 教科書体 NK-R" w:hint="eastAsia"/>
        </w:rPr>
        <w:t>見学の</w:t>
      </w:r>
      <w:r w:rsidR="006A6FE0" w:rsidRPr="002D2F9C">
        <w:rPr>
          <w:rFonts w:ascii="UD デジタル 教科書体 NK-R" w:eastAsia="UD デジタル 教科書体 NK-R" w:hint="eastAsia"/>
        </w:rPr>
        <w:t>日時をE-mailにて連絡させていただきます。</w:t>
      </w:r>
    </w:p>
    <w:p w:rsidR="00361D47" w:rsidRDefault="006A6FE0" w:rsidP="00B27A3C">
      <w:pPr>
        <w:ind w:firstLineChars="50" w:firstLine="105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都合により日程等でご希望に添えない場合もございますので、あらかじめご了承ください。</w:t>
      </w:r>
    </w:p>
    <w:p w:rsidR="00361D47" w:rsidRDefault="00361D47">
      <w:pPr>
        <w:widowControl/>
        <w:jc w:val="left"/>
        <w:rPr>
          <w:rFonts w:ascii="UD デジタル 教科書体 NK-R" w:eastAsia="UD デジタル 教科書体 NK-R"/>
        </w:rPr>
      </w:pPr>
      <w:bookmarkStart w:id="0" w:name="_GoBack"/>
      <w:bookmarkEnd w:id="0"/>
    </w:p>
    <w:sectPr w:rsidR="00361D47" w:rsidSect="00C411FD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E1" w:rsidRDefault="002B02E1" w:rsidP="00DB1D2C">
      <w:r>
        <w:separator/>
      </w:r>
    </w:p>
  </w:endnote>
  <w:endnote w:type="continuationSeparator" w:id="0">
    <w:p w:rsidR="002B02E1" w:rsidRDefault="002B02E1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E1" w:rsidRDefault="002B02E1" w:rsidP="00DB1D2C">
      <w:r>
        <w:separator/>
      </w:r>
    </w:p>
  </w:footnote>
  <w:footnote w:type="continuationSeparator" w:id="0">
    <w:p w:rsidR="002B02E1" w:rsidRDefault="002B02E1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47C63"/>
    <w:rsid w:val="00082ED1"/>
    <w:rsid w:val="000B38F0"/>
    <w:rsid w:val="0010272F"/>
    <w:rsid w:val="00126D0A"/>
    <w:rsid w:val="0019764B"/>
    <w:rsid w:val="001D016E"/>
    <w:rsid w:val="001E09C0"/>
    <w:rsid w:val="0020624F"/>
    <w:rsid w:val="00293AC1"/>
    <w:rsid w:val="002B02E1"/>
    <w:rsid w:val="002B7B92"/>
    <w:rsid w:val="002D2F9C"/>
    <w:rsid w:val="002E16FB"/>
    <w:rsid w:val="00326DFE"/>
    <w:rsid w:val="00361D47"/>
    <w:rsid w:val="003735A1"/>
    <w:rsid w:val="00390194"/>
    <w:rsid w:val="003A43DB"/>
    <w:rsid w:val="003C05A0"/>
    <w:rsid w:val="003C65B3"/>
    <w:rsid w:val="003D7C16"/>
    <w:rsid w:val="004057ED"/>
    <w:rsid w:val="004240D9"/>
    <w:rsid w:val="004333A6"/>
    <w:rsid w:val="0047229C"/>
    <w:rsid w:val="004B2651"/>
    <w:rsid w:val="004D585B"/>
    <w:rsid w:val="004E5B9E"/>
    <w:rsid w:val="005056A2"/>
    <w:rsid w:val="00520CB1"/>
    <w:rsid w:val="00531008"/>
    <w:rsid w:val="0054369F"/>
    <w:rsid w:val="00546326"/>
    <w:rsid w:val="0059684F"/>
    <w:rsid w:val="005A2962"/>
    <w:rsid w:val="005F7491"/>
    <w:rsid w:val="0061376B"/>
    <w:rsid w:val="00623577"/>
    <w:rsid w:val="00657353"/>
    <w:rsid w:val="00687BCD"/>
    <w:rsid w:val="006A6FE0"/>
    <w:rsid w:val="006E7A6D"/>
    <w:rsid w:val="00730B75"/>
    <w:rsid w:val="00771E5E"/>
    <w:rsid w:val="00781B5C"/>
    <w:rsid w:val="007B1075"/>
    <w:rsid w:val="007C33A6"/>
    <w:rsid w:val="007E1FF2"/>
    <w:rsid w:val="007E2885"/>
    <w:rsid w:val="0086145E"/>
    <w:rsid w:val="008864D2"/>
    <w:rsid w:val="008E19B6"/>
    <w:rsid w:val="008F1773"/>
    <w:rsid w:val="008F3A64"/>
    <w:rsid w:val="00906DEA"/>
    <w:rsid w:val="009201E0"/>
    <w:rsid w:val="0092637E"/>
    <w:rsid w:val="0093665C"/>
    <w:rsid w:val="009658BB"/>
    <w:rsid w:val="00991ED4"/>
    <w:rsid w:val="009B550E"/>
    <w:rsid w:val="009C5B0F"/>
    <w:rsid w:val="009D1837"/>
    <w:rsid w:val="009F1F42"/>
    <w:rsid w:val="00A03E67"/>
    <w:rsid w:val="00A05E63"/>
    <w:rsid w:val="00A16D29"/>
    <w:rsid w:val="00AF32D3"/>
    <w:rsid w:val="00AF37C9"/>
    <w:rsid w:val="00B07479"/>
    <w:rsid w:val="00B20E1F"/>
    <w:rsid w:val="00B27A3C"/>
    <w:rsid w:val="00B6037A"/>
    <w:rsid w:val="00B94956"/>
    <w:rsid w:val="00BB7984"/>
    <w:rsid w:val="00C273E3"/>
    <w:rsid w:val="00C34A66"/>
    <w:rsid w:val="00C411FD"/>
    <w:rsid w:val="00C85E1A"/>
    <w:rsid w:val="00CF38FD"/>
    <w:rsid w:val="00CF61AE"/>
    <w:rsid w:val="00D003E4"/>
    <w:rsid w:val="00D106AB"/>
    <w:rsid w:val="00D126D8"/>
    <w:rsid w:val="00D131F2"/>
    <w:rsid w:val="00D27C91"/>
    <w:rsid w:val="00D32C8F"/>
    <w:rsid w:val="00D51D1F"/>
    <w:rsid w:val="00D564A7"/>
    <w:rsid w:val="00D83403"/>
    <w:rsid w:val="00D918FB"/>
    <w:rsid w:val="00DB1D2C"/>
    <w:rsid w:val="00DC1D50"/>
    <w:rsid w:val="00DD415C"/>
    <w:rsid w:val="00DE4B9D"/>
    <w:rsid w:val="00DF5376"/>
    <w:rsid w:val="00E038A2"/>
    <w:rsid w:val="00E279CD"/>
    <w:rsid w:val="00E37B01"/>
    <w:rsid w:val="00E41E45"/>
    <w:rsid w:val="00EB6804"/>
    <w:rsid w:val="00F20B36"/>
    <w:rsid w:val="00F2713F"/>
    <w:rsid w:val="00F63AD5"/>
    <w:rsid w:val="00F71562"/>
    <w:rsid w:val="00F96573"/>
    <w:rsid w:val="00FA17AD"/>
    <w:rsid w:val="00FA578C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C3658A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7A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A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A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A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49</Words>
  <Characters>280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2020-12-03T05:20:00Z</cp:lastPrinted>
  <dcterms:created xsi:type="dcterms:W3CDTF">2020-06-04T06:30:00Z</dcterms:created>
  <dcterms:modified xsi:type="dcterms:W3CDTF">2020-12-03T05:26:00Z</dcterms:modified>
</cp:coreProperties>
</file>