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2C5B2B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ind w:left="420" w:right="42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C63214" w:rsidRDefault="00B30AFB" w:rsidP="00123B86">
      <w:pPr>
        <w:ind w:firstLine="24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C63214" w:rsidRPr="00C63214">
        <w:rPr>
          <w:rFonts w:ascii="ＭＳ 明朝" w:hAnsi="ＭＳ 明朝" w:hint="eastAsia"/>
          <w:sz w:val="24"/>
          <w:szCs w:val="24"/>
        </w:rPr>
        <w:t>武雄市内部業務系複合機使用貸借</w:t>
      </w:r>
    </w:p>
    <w:p w:rsidR="00B30AFB" w:rsidRPr="00123B86" w:rsidRDefault="00B30AFB" w:rsidP="002C5B2B">
      <w:pPr>
        <w:ind w:firstLine="1440"/>
        <w:rPr>
          <w:rFonts w:ascii="ＭＳ 明朝" w:hAnsi="ＭＳ 明朝"/>
        </w:rPr>
      </w:pPr>
    </w:p>
    <w:p w:rsidR="00B30AFB" w:rsidRPr="002C5B2B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  <w:bookmarkStart w:id="0" w:name="_GoBack"/>
      <w:bookmarkEnd w:id="0"/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B30AFB">
        <w:trPr>
          <w:trHeight w:val="1250"/>
        </w:trPr>
        <w:tc>
          <w:tcPr>
            <w:tcW w:w="1223" w:type="dxa"/>
          </w:tcPr>
          <w:p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FB" w:rsidRDefault="00B30AFB" w:rsidP="00123B86">
      <w:r>
        <w:separator/>
      </w:r>
    </w:p>
  </w:endnote>
  <w:endnote w:type="continuationSeparator" w:id="0">
    <w:p w:rsidR="00B30AFB" w:rsidRDefault="00B30AFB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FB" w:rsidRDefault="00B30AFB" w:rsidP="00123B86">
      <w:r>
        <w:separator/>
      </w:r>
    </w:p>
  </w:footnote>
  <w:footnote w:type="continuationSeparator" w:id="0">
    <w:p w:rsidR="00B30AFB" w:rsidRDefault="00B30AFB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275510"/>
    <w:rsid w:val="002C5B2B"/>
    <w:rsid w:val="00332DD3"/>
    <w:rsid w:val="008E5265"/>
    <w:rsid w:val="00B30AFB"/>
    <w:rsid w:val="00C63214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A68C7F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古川　司朗</cp:lastModifiedBy>
  <cp:revision>7</cp:revision>
  <cp:lastPrinted>1899-12-31T15:00:00Z</cp:lastPrinted>
  <dcterms:created xsi:type="dcterms:W3CDTF">2019-08-16T00:34:00Z</dcterms:created>
  <dcterms:modified xsi:type="dcterms:W3CDTF">2021-04-13T07:09:00Z</dcterms:modified>
</cp:coreProperties>
</file>