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CA90" w14:textId="77777777" w:rsidR="00E14B52" w:rsidRDefault="0056025E" w:rsidP="007E54A3">
      <w:pPr>
        <w:jc w:val="right"/>
      </w:pPr>
      <w:r>
        <w:t>（不動産用）</w:t>
      </w:r>
    </w:p>
    <w:tbl>
      <w:tblPr>
        <w:tblStyle w:val="TableGrid"/>
        <w:tblW w:w="9687" w:type="dxa"/>
        <w:tblInd w:w="106" w:type="dxa"/>
        <w:tblLayout w:type="fixed"/>
        <w:tblCellMar>
          <w:top w:w="30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584"/>
        <w:gridCol w:w="1410"/>
        <w:gridCol w:w="8"/>
        <w:gridCol w:w="2122"/>
        <w:gridCol w:w="996"/>
        <w:gridCol w:w="1985"/>
        <w:gridCol w:w="2582"/>
      </w:tblGrid>
      <w:tr w:rsidR="00E14B52" w14:paraId="63A81049" w14:textId="77777777" w:rsidTr="000C5ECC">
        <w:trPr>
          <w:trHeight w:val="422"/>
        </w:trPr>
        <w:tc>
          <w:tcPr>
            <w:tcW w:w="968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</w:tcPr>
          <w:p w14:paraId="231E716E" w14:textId="77777777" w:rsidR="007E54A3" w:rsidRPr="007E54A3" w:rsidRDefault="007E54A3">
            <w:pPr>
              <w:ind w:left="7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</w:p>
          <w:p w14:paraId="26F6C6FE" w14:textId="77777777" w:rsidR="00E14B52" w:rsidRDefault="0056025E">
            <w:pPr>
              <w:ind w:left="7"/>
              <w:jc w:val="center"/>
              <w:rPr>
                <w:rFonts w:ascii="ＭＳ Ｐ明朝" w:eastAsia="ＭＳ Ｐ明朝" w:hAnsi="ＭＳ Ｐ明朝" w:cs="ＭＳ Ｐ明朝"/>
                <w:sz w:val="35"/>
              </w:rPr>
            </w:pPr>
            <w:r>
              <w:rPr>
                <w:rFonts w:ascii="ＭＳ Ｐ明朝" w:eastAsia="ＭＳ Ｐ明朝" w:hAnsi="ＭＳ Ｐ明朝" w:cs="ＭＳ Ｐ明朝"/>
                <w:sz w:val="35"/>
              </w:rPr>
              <w:t>所有権移転登記請求書</w:t>
            </w:r>
          </w:p>
          <w:p w14:paraId="3C74B09B" w14:textId="01BBF7CF" w:rsidR="007E54A3" w:rsidRPr="007E54A3" w:rsidRDefault="007E54A3">
            <w:pPr>
              <w:ind w:left="7"/>
              <w:jc w:val="center"/>
              <w:rPr>
                <w:sz w:val="16"/>
                <w:szCs w:val="16"/>
              </w:rPr>
            </w:pPr>
          </w:p>
        </w:tc>
      </w:tr>
      <w:tr w:rsidR="00E14B52" w14:paraId="3D79E8FB" w14:textId="77777777" w:rsidTr="000C5ECC">
        <w:trPr>
          <w:trHeight w:val="2284"/>
        </w:trPr>
        <w:tc>
          <w:tcPr>
            <w:tcW w:w="9687" w:type="dxa"/>
            <w:gridSpan w:val="7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85A287" w14:textId="77777777" w:rsidR="00E14B52" w:rsidRDefault="0056025E">
            <w:pPr>
              <w:spacing w:after="38"/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令和        年　　　　月　　　日</w:t>
            </w:r>
          </w:p>
          <w:p w14:paraId="3EB8DEFF" w14:textId="0FF051BE" w:rsidR="00E14B52" w:rsidRDefault="0056025E">
            <w:pPr>
              <w:ind w:left="10"/>
            </w:pPr>
            <w:r>
              <w:rPr>
                <w:rFonts w:ascii="ＭＳ Ｐ明朝" w:eastAsia="ＭＳ Ｐ明朝" w:hAnsi="ＭＳ Ｐ明朝" w:cs="ＭＳ Ｐ明朝"/>
                <w:sz w:val="27"/>
              </w:rPr>
              <w:t xml:space="preserve">　　</w:t>
            </w:r>
            <w:r w:rsidR="00FA05A3">
              <w:rPr>
                <w:rFonts w:ascii="ＭＳ Ｐ明朝" w:eastAsia="ＭＳ Ｐ明朝" w:hAnsi="ＭＳ Ｐ明朝" w:cs="ＭＳ Ｐ明朝" w:hint="eastAsia"/>
                <w:sz w:val="27"/>
              </w:rPr>
              <w:t>武雄</w:t>
            </w:r>
            <w:r>
              <w:rPr>
                <w:rFonts w:ascii="ＭＳ Ｐ明朝" w:eastAsia="ＭＳ Ｐ明朝" w:hAnsi="ＭＳ Ｐ明朝" w:cs="ＭＳ Ｐ明朝"/>
                <w:sz w:val="27"/>
              </w:rPr>
              <w:t>市長　様</w:t>
            </w:r>
          </w:p>
          <w:p w14:paraId="554FC131" w14:textId="77777777" w:rsidR="00E14B52" w:rsidRDefault="0056025E">
            <w:pPr>
              <w:spacing w:after="333"/>
              <w:ind w:left="17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請求者（買受人）</w:t>
            </w:r>
          </w:p>
          <w:p w14:paraId="6FB3457F" w14:textId="1D654E96" w:rsidR="00E14B52" w:rsidRDefault="008E5511">
            <w:pPr>
              <w:spacing w:after="338"/>
              <w:ind w:left="321"/>
              <w:jc w:val="center"/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="0056025E">
              <w:rPr>
                <w:rFonts w:ascii="ＭＳ Ｐ明朝" w:eastAsia="ＭＳ Ｐ明朝" w:hAnsi="ＭＳ Ｐ明朝" w:cs="ＭＳ Ｐ明朝"/>
              </w:rPr>
              <w:t>住所</w:t>
            </w:r>
          </w:p>
          <w:p w14:paraId="380EE882" w14:textId="4D42DB3B" w:rsidR="0056025E" w:rsidRDefault="0056025E" w:rsidP="00857CC8">
            <w:pPr>
              <w:ind w:left="0" w:firstLineChars="2300" w:firstLine="4830"/>
              <w:rPr>
                <w:rFonts w:ascii="ＭＳ Ｐ明朝" w:eastAsia="ＭＳ Ｐ明朝" w:hAnsi="ＭＳ Ｐ明朝" w:cs="ＭＳ Ｐ明朝"/>
                <w:sz w:val="19"/>
              </w:rPr>
            </w:pPr>
            <w:r>
              <w:rPr>
                <w:rFonts w:ascii="ＭＳ Ｐ明朝" w:eastAsia="ＭＳ Ｐ明朝" w:hAnsi="ＭＳ Ｐ明朝" w:cs="ＭＳ Ｐ明朝"/>
              </w:rPr>
              <w:t>氏名</w:t>
            </w:r>
            <w:r>
              <w:rPr>
                <w:rFonts w:ascii="ＭＳ Ｐ明朝" w:eastAsia="ＭＳ Ｐ明朝" w:hAnsi="ＭＳ Ｐ明朝" w:cs="ＭＳ Ｐ明朝"/>
              </w:rPr>
              <w:tab/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 w:cs="ＭＳ Ｐ明朝"/>
                <w:sz w:val="19"/>
              </w:rPr>
              <w:t>㊞</w:t>
            </w:r>
          </w:p>
          <w:p w14:paraId="3154E0D5" w14:textId="77777777" w:rsidR="0056025E" w:rsidRDefault="0056025E">
            <w:pPr>
              <w:ind w:left="0" w:firstLine="4261"/>
              <w:rPr>
                <w:rFonts w:ascii="ＭＳ Ｐ明朝" w:eastAsia="ＭＳ Ｐ明朝" w:hAnsi="ＭＳ Ｐ明朝" w:cs="ＭＳ Ｐ明朝"/>
                <w:sz w:val="19"/>
              </w:rPr>
            </w:pPr>
          </w:p>
          <w:p w14:paraId="4B7E0B07" w14:textId="1E62316D" w:rsidR="00E14B52" w:rsidRDefault="0056025E" w:rsidP="0056025E">
            <w:pPr>
              <w:ind w:left="0" w:firstLineChars="100" w:firstLine="190"/>
            </w:pPr>
            <w:r>
              <w:rPr>
                <w:rFonts w:ascii="ＭＳ Ｐ明朝" w:eastAsia="ＭＳ Ｐ明朝" w:hAnsi="ＭＳ Ｐ明朝" w:cs="ＭＳ Ｐ明朝"/>
                <w:sz w:val="19"/>
              </w:rPr>
              <w:t>不動産登記法第１１５条の規定により、下記のとおり所有権移転登記を請求します。</w:t>
            </w:r>
          </w:p>
        </w:tc>
      </w:tr>
      <w:tr w:rsidR="00E14B52" w14:paraId="2971D43E" w14:textId="77777777" w:rsidTr="000C5ECC">
        <w:trPr>
          <w:trHeight w:val="311"/>
        </w:trPr>
        <w:tc>
          <w:tcPr>
            <w:tcW w:w="200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EBAC12" w14:textId="77777777" w:rsidR="00E14B52" w:rsidRDefault="0056025E" w:rsidP="007E54A3">
            <w:pPr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公告番号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DB92" w14:textId="63F4A597" w:rsidR="00E14B52" w:rsidRDefault="00E14B52" w:rsidP="00E913B5">
            <w:pPr>
              <w:ind w:left="0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5040" w14:textId="77777777" w:rsidR="00E14B52" w:rsidRDefault="0056025E">
            <w:pPr>
              <w:ind w:left="298"/>
            </w:pPr>
            <w:r>
              <w:rPr>
                <w:rFonts w:ascii="ＭＳ Ｐ明朝" w:eastAsia="ＭＳ Ｐ明朝" w:hAnsi="ＭＳ Ｐ明朝" w:cs="ＭＳ Ｐ明朝"/>
              </w:rPr>
              <w:t>売却区分番号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8B636B" w14:textId="29159666" w:rsidR="00E14B52" w:rsidRDefault="00E14B52" w:rsidP="00E913B5">
            <w:pPr>
              <w:ind w:left="0"/>
            </w:pPr>
          </w:p>
        </w:tc>
      </w:tr>
      <w:tr w:rsidR="000C5ECC" w14:paraId="1FBBCD5B" w14:textId="3E6874D6" w:rsidTr="000C5ECC">
        <w:trPr>
          <w:trHeight w:val="1489"/>
        </w:trPr>
        <w:tc>
          <w:tcPr>
            <w:tcW w:w="199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9A8C0" w14:textId="47F2AB00" w:rsidR="000C5ECC" w:rsidRDefault="000C5ECC" w:rsidP="000C5ECC">
            <w:pPr>
              <w:spacing w:after="160"/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公売財産の表示</w:t>
            </w:r>
          </w:p>
        </w:tc>
        <w:tc>
          <w:tcPr>
            <w:tcW w:w="7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CC38C9" w14:textId="77777777" w:rsidR="000C5ECC" w:rsidRDefault="000C5ECC">
            <w:pPr>
              <w:spacing w:after="160"/>
              <w:ind w:left="0"/>
            </w:pPr>
          </w:p>
          <w:p w14:paraId="6EF72B62" w14:textId="77777777" w:rsidR="000C5ECC" w:rsidRDefault="000C5ECC">
            <w:pPr>
              <w:spacing w:after="160"/>
              <w:ind w:left="0"/>
            </w:pPr>
          </w:p>
          <w:p w14:paraId="3C4111D5" w14:textId="77777777" w:rsidR="000C5ECC" w:rsidRDefault="000C5ECC">
            <w:pPr>
              <w:spacing w:after="160"/>
              <w:ind w:left="0"/>
            </w:pPr>
          </w:p>
          <w:p w14:paraId="2714C1B3" w14:textId="77777777" w:rsidR="000C5ECC" w:rsidRDefault="000C5ECC">
            <w:pPr>
              <w:spacing w:after="160"/>
              <w:ind w:left="0"/>
            </w:pPr>
          </w:p>
          <w:p w14:paraId="48571B7F" w14:textId="77777777" w:rsidR="000C5ECC" w:rsidRDefault="000C5ECC">
            <w:pPr>
              <w:spacing w:after="160"/>
              <w:ind w:left="0"/>
            </w:pPr>
          </w:p>
        </w:tc>
      </w:tr>
      <w:tr w:rsidR="00E14B52" w14:paraId="31BEC9A3" w14:textId="77777777" w:rsidTr="000C5ECC">
        <w:trPr>
          <w:trHeight w:val="311"/>
        </w:trPr>
        <w:tc>
          <w:tcPr>
            <w:tcW w:w="2002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DC6D" w14:textId="77777777" w:rsidR="00E14B52" w:rsidRDefault="0056025E" w:rsidP="007E54A3">
            <w:pPr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公 売 代 金</w:t>
            </w:r>
          </w:p>
        </w:tc>
        <w:tc>
          <w:tcPr>
            <w:tcW w:w="7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31F632" w14:textId="77777777" w:rsidR="00E14B52" w:rsidRDefault="0056025E">
            <w:pPr>
              <w:ind w:left="0" w:right="153"/>
              <w:jc w:val="right"/>
            </w:pPr>
            <w:r>
              <w:rPr>
                <w:rFonts w:ascii="ＭＳ Ｐ明朝" w:eastAsia="ＭＳ Ｐ明朝" w:hAnsi="ＭＳ Ｐ明朝" w:cs="ＭＳ Ｐ明朝"/>
              </w:rPr>
              <w:t xml:space="preserve">円（　令和　　　年　　　月　　　日納付済）　</w:t>
            </w:r>
          </w:p>
        </w:tc>
      </w:tr>
      <w:tr w:rsidR="00E14B52" w14:paraId="5658C3A1" w14:textId="77777777" w:rsidTr="000C5ECC">
        <w:trPr>
          <w:trHeight w:val="623"/>
        </w:trPr>
        <w:tc>
          <w:tcPr>
            <w:tcW w:w="2002" w:type="dxa"/>
            <w:gridSpan w:val="3"/>
            <w:tcBorders>
              <w:top w:val="single" w:sz="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F4A4B27" w14:textId="77777777" w:rsidR="00E14B52" w:rsidRDefault="0056025E" w:rsidP="007E54A3">
            <w:pPr>
              <w:ind w:left="12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登録免許税課税標準額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032084F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A75A353" w14:textId="77777777" w:rsidR="00E14B52" w:rsidRDefault="0056025E">
            <w:pPr>
              <w:ind w:left="84"/>
              <w:jc w:val="both"/>
            </w:pPr>
            <w:r>
              <w:rPr>
                <w:rFonts w:ascii="ＭＳ Ｐ明朝" w:eastAsia="ＭＳ Ｐ明朝" w:hAnsi="ＭＳ Ｐ明朝" w:cs="ＭＳ Ｐ明朝"/>
              </w:rPr>
              <w:t>登録免許税相当額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0E07A52F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円</w:t>
            </w:r>
          </w:p>
        </w:tc>
      </w:tr>
      <w:tr w:rsidR="00E14B52" w14:paraId="3D4C1E5D" w14:textId="77777777" w:rsidTr="000C5ECC">
        <w:trPr>
          <w:trHeight w:val="341"/>
        </w:trPr>
        <w:tc>
          <w:tcPr>
            <w:tcW w:w="584" w:type="dxa"/>
            <w:vMerge w:val="restart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13B8599" w14:textId="77777777" w:rsidR="007E54A3" w:rsidRPr="007E54A3" w:rsidRDefault="007E54A3" w:rsidP="007E54A3">
            <w:pPr>
              <w:spacing w:after="972"/>
              <w:ind w:left="0"/>
              <w:jc w:val="center"/>
              <w:rPr>
                <w:rFonts w:ascii="ＭＳ Ｐ明朝" w:eastAsia="ＭＳ Ｐ明朝" w:hAnsi="ＭＳ Ｐ明朝"/>
              </w:rPr>
            </w:pPr>
            <w:r w:rsidRPr="007E54A3">
              <w:rPr>
                <w:rFonts w:ascii="ＭＳ Ｐ明朝" w:eastAsia="ＭＳ Ｐ明朝" w:hAnsi="ＭＳ Ｐ明朝" w:hint="eastAsia"/>
              </w:rPr>
              <w:t>添</w:t>
            </w:r>
          </w:p>
          <w:p w14:paraId="66F5228C" w14:textId="77777777" w:rsidR="007E54A3" w:rsidRPr="007E54A3" w:rsidRDefault="007E54A3" w:rsidP="007E54A3">
            <w:pPr>
              <w:spacing w:after="972"/>
              <w:ind w:left="0"/>
              <w:jc w:val="center"/>
              <w:rPr>
                <w:rFonts w:ascii="ＭＳ Ｐ明朝" w:eastAsia="ＭＳ Ｐ明朝" w:hAnsi="ＭＳ Ｐ明朝"/>
              </w:rPr>
            </w:pPr>
            <w:r w:rsidRPr="007E54A3">
              <w:rPr>
                <w:rFonts w:ascii="ＭＳ Ｐ明朝" w:eastAsia="ＭＳ Ｐ明朝" w:hAnsi="ＭＳ Ｐ明朝" w:hint="eastAsia"/>
              </w:rPr>
              <w:t>付</w:t>
            </w:r>
          </w:p>
          <w:p w14:paraId="2F8600A2" w14:textId="77777777" w:rsidR="007E54A3" w:rsidRPr="007E54A3" w:rsidRDefault="007E54A3" w:rsidP="007E54A3">
            <w:pPr>
              <w:spacing w:after="972"/>
              <w:ind w:left="0"/>
              <w:jc w:val="center"/>
              <w:rPr>
                <w:rFonts w:ascii="ＭＳ Ｐ明朝" w:eastAsia="ＭＳ Ｐ明朝" w:hAnsi="ＭＳ Ｐ明朝"/>
              </w:rPr>
            </w:pPr>
            <w:r w:rsidRPr="007E54A3">
              <w:rPr>
                <w:rFonts w:ascii="ＭＳ Ｐ明朝" w:eastAsia="ＭＳ Ｐ明朝" w:hAnsi="ＭＳ Ｐ明朝" w:hint="eastAsia"/>
              </w:rPr>
              <w:t>書</w:t>
            </w:r>
          </w:p>
          <w:p w14:paraId="2DDED2B4" w14:textId="653B5057" w:rsidR="00E14B52" w:rsidRDefault="007E54A3" w:rsidP="007E54A3">
            <w:pPr>
              <w:spacing w:after="972"/>
              <w:ind w:left="0"/>
              <w:jc w:val="center"/>
            </w:pPr>
            <w:r w:rsidRPr="007E54A3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6521" w:type="dxa"/>
            <w:gridSpan w:val="5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61177" w14:textId="77777777" w:rsidR="00E14B52" w:rsidRDefault="0056025E">
            <w:pPr>
              <w:ind w:left="2"/>
            </w:pPr>
            <w:r>
              <w:rPr>
                <w:rFonts w:ascii="ＭＳ Ｐ明朝" w:eastAsia="ＭＳ Ｐ明朝" w:hAnsi="ＭＳ Ｐ明朝" w:cs="ＭＳ Ｐ明朝"/>
              </w:rPr>
              <w:t>公売財産売却決定通知書</w:t>
            </w:r>
          </w:p>
        </w:tc>
        <w:tc>
          <w:tcPr>
            <w:tcW w:w="25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14:paraId="1318E66A" w14:textId="77777777" w:rsidR="00E14B52" w:rsidRDefault="0056025E" w:rsidP="007E54A3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通</w:t>
            </w:r>
          </w:p>
        </w:tc>
      </w:tr>
      <w:tr w:rsidR="00E14B52" w14:paraId="4298BB52" w14:textId="77777777" w:rsidTr="000C5ECC">
        <w:trPr>
          <w:trHeight w:val="683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5B5EB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D3EF" w14:textId="77777777" w:rsidR="00E14B52" w:rsidRDefault="0056025E">
            <w:pPr>
              <w:spacing w:after="84"/>
              <w:ind w:left="2"/>
            </w:pPr>
            <w:r>
              <w:rPr>
                <w:rFonts w:ascii="ＭＳ Ｐ明朝" w:eastAsia="ＭＳ Ｐ明朝" w:hAnsi="ＭＳ Ｐ明朝" w:cs="ＭＳ Ｐ明朝"/>
              </w:rPr>
              <w:t>住民票写し（商業登記簿謄本）</w:t>
            </w:r>
          </w:p>
          <w:p w14:paraId="061F5052" w14:textId="77777777" w:rsidR="00E14B52" w:rsidRDefault="0056025E">
            <w:pPr>
              <w:ind w:left="2"/>
            </w:pPr>
            <w:r>
              <w:rPr>
                <w:rFonts w:ascii="ＭＳ Ｐ明朝" w:eastAsia="ＭＳ Ｐ明朝" w:hAnsi="ＭＳ Ｐ明朝" w:cs="ＭＳ Ｐ明朝"/>
              </w:rPr>
              <w:t>＊　共同入札の場合は入札者全員のもの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14:paraId="7A58FAC1" w14:textId="77777777" w:rsidR="00E14B52" w:rsidRDefault="0056025E" w:rsidP="007E54A3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通</w:t>
            </w:r>
          </w:p>
        </w:tc>
      </w:tr>
      <w:tr w:rsidR="00E14B52" w14:paraId="786AAF02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570058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1BB7" w14:textId="77777777" w:rsidR="00E14B52" w:rsidRDefault="0056025E">
            <w:pPr>
              <w:ind w:left="2"/>
            </w:pPr>
            <w:r>
              <w:rPr>
                <w:rFonts w:ascii="ＭＳ Ｐ明朝" w:eastAsia="ＭＳ Ｐ明朝" w:hAnsi="ＭＳ Ｐ明朝" w:cs="ＭＳ Ｐ明朝"/>
              </w:rPr>
              <w:t>公売保証金領収書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14:paraId="0AF51D1E" w14:textId="77777777" w:rsidR="00E14B52" w:rsidRDefault="0056025E" w:rsidP="007E54A3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通</w:t>
            </w:r>
          </w:p>
        </w:tc>
      </w:tr>
      <w:tr w:rsidR="00E14B52" w14:paraId="25768215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8D8E3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4B5D" w14:textId="77777777" w:rsidR="00E14B52" w:rsidRDefault="0056025E">
            <w:pPr>
              <w:ind w:left="2"/>
            </w:pPr>
            <w:r>
              <w:rPr>
                <w:rFonts w:ascii="ＭＳ Ｐ明朝" w:eastAsia="ＭＳ Ｐ明朝" w:hAnsi="ＭＳ Ｐ明朝" w:cs="ＭＳ Ｐ明朝"/>
              </w:rPr>
              <w:t>登録免許税納付済領収書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14:paraId="629912E3" w14:textId="77777777" w:rsidR="00E14B52" w:rsidRDefault="0056025E" w:rsidP="007E54A3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通</w:t>
            </w:r>
          </w:p>
        </w:tc>
      </w:tr>
      <w:tr w:rsidR="00E14B52" w14:paraId="42D83F50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91D85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5281" w14:textId="77777777" w:rsidR="00E14B52" w:rsidRDefault="0056025E">
            <w:pPr>
              <w:ind w:left="2"/>
            </w:pPr>
            <w:r>
              <w:rPr>
                <w:rFonts w:ascii="ＭＳ Ｐ明朝" w:eastAsia="ＭＳ Ｐ明朝" w:hAnsi="ＭＳ Ｐ明朝" w:cs="ＭＳ Ｐ明朝"/>
              </w:rPr>
              <w:t>共有合意書（共同入札の場合）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14:paraId="21CFFAE1" w14:textId="77777777" w:rsidR="00E14B52" w:rsidRDefault="0056025E" w:rsidP="007E54A3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通</w:t>
            </w:r>
          </w:p>
        </w:tc>
      </w:tr>
      <w:tr w:rsidR="005A556A" w14:paraId="7858C031" w14:textId="77777777" w:rsidTr="000C5ECC">
        <w:trPr>
          <w:trHeight w:val="317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1B507" w14:textId="77777777" w:rsidR="005A556A" w:rsidRDefault="005A556A">
            <w:pPr>
              <w:spacing w:after="160"/>
              <w:ind w:left="0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CCFF" w14:textId="77777777" w:rsidR="005A556A" w:rsidRDefault="005A556A" w:rsidP="007E54A3">
            <w:pPr>
              <w:ind w:left="0" w:right="86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その他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E72B6C" w14:textId="77777777" w:rsidR="005A556A" w:rsidRDefault="005A556A">
            <w:pPr>
              <w:spacing w:after="160"/>
              <w:ind w:left="0"/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bottom"/>
          </w:tcPr>
          <w:p w14:paraId="5779D7CD" w14:textId="0C010C07" w:rsidR="005A556A" w:rsidRDefault="005A556A" w:rsidP="000C5ECC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通</w:t>
            </w:r>
          </w:p>
        </w:tc>
      </w:tr>
      <w:tr w:rsidR="00E14B52" w14:paraId="3456B66A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81AEB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DAAC7" w14:textId="4CC68DD5" w:rsidR="00E14B52" w:rsidRDefault="007E54A3" w:rsidP="007E54A3">
            <w:pPr>
              <w:ind w:left="0"/>
            </w:pPr>
            <w:r>
              <w:rPr>
                <w:rFonts w:ascii="ＭＳ Ｐ明朝" w:eastAsia="ＭＳ Ｐ明朝" w:hAnsi="ＭＳ Ｐ明朝" w:cs="ＭＳ Ｐ明朝"/>
              </w:rPr>
              <w:t>所有権移転登記に伴い必要な郵便切手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DD3C15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×　　　　　枚</w:t>
            </w:r>
          </w:p>
        </w:tc>
      </w:tr>
      <w:tr w:rsidR="00E14B52" w14:paraId="6B814CFA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0D09A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6FAAD2" w14:textId="77777777" w:rsidR="00E14B52" w:rsidRDefault="00E14B52">
            <w:pPr>
              <w:spacing w:after="160"/>
              <w:ind w:left="0"/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F8EBF7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×　　　　　枚</w:t>
            </w:r>
          </w:p>
        </w:tc>
      </w:tr>
      <w:tr w:rsidR="00E14B52" w14:paraId="09542799" w14:textId="77777777" w:rsidTr="000C5ECC">
        <w:trPr>
          <w:trHeight w:val="342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730263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F7BA4" w14:textId="77777777" w:rsidR="00E14B52" w:rsidRDefault="00E14B52">
            <w:pPr>
              <w:spacing w:after="160"/>
              <w:ind w:left="0"/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A6F6BA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×　　　　　枚</w:t>
            </w:r>
          </w:p>
        </w:tc>
      </w:tr>
      <w:tr w:rsidR="00E14B52" w14:paraId="280E7212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FCCF4" w14:textId="77777777" w:rsidR="00E14B52" w:rsidRDefault="00E14B52">
            <w:pPr>
              <w:spacing w:after="160"/>
              <w:ind w:left="0"/>
            </w:pPr>
          </w:p>
        </w:tc>
        <w:tc>
          <w:tcPr>
            <w:tcW w:w="6521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6AB92" w14:textId="77777777" w:rsidR="00E14B52" w:rsidRDefault="00E14B52">
            <w:pPr>
              <w:spacing w:after="160"/>
              <w:ind w:left="0"/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50CE7E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×　　　　　枚</w:t>
            </w:r>
          </w:p>
        </w:tc>
      </w:tr>
      <w:tr w:rsidR="00E14B52" w14:paraId="45058F4B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ADC27" w14:textId="77777777" w:rsidR="00E14B52" w:rsidRDefault="00E14B52">
            <w:pPr>
              <w:spacing w:after="160"/>
              <w:ind w:left="0"/>
            </w:pPr>
          </w:p>
        </w:tc>
        <w:tc>
          <w:tcPr>
            <w:tcW w:w="3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61CA62C" w14:textId="77777777" w:rsidR="00E14B52" w:rsidRDefault="0056025E">
            <w:pPr>
              <w:ind w:left="1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収入印紙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FD64D" w14:textId="77777777" w:rsidR="00E14B52" w:rsidRDefault="0056025E" w:rsidP="000C5ECC">
            <w:pPr>
              <w:ind w:left="234" w:right="23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内訳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D2C88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5207E3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枚</w:t>
            </w:r>
          </w:p>
        </w:tc>
      </w:tr>
      <w:tr w:rsidR="00E14B52" w14:paraId="1B1C3AD8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70598" w14:textId="77777777" w:rsidR="00E14B52" w:rsidRDefault="00E14B52">
            <w:pPr>
              <w:spacing w:after="160"/>
              <w:ind w:left="0"/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E476D" w14:textId="77777777" w:rsidR="00E14B52" w:rsidRDefault="00E14B52">
            <w:pPr>
              <w:spacing w:after="160"/>
              <w:ind w:left="0"/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6E4B5" w14:textId="77777777" w:rsidR="00E14B52" w:rsidRDefault="00E14B52" w:rsidP="000C5ECC">
            <w:pPr>
              <w:spacing w:after="160"/>
              <w:ind w:left="0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0DD5C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390FB5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枚</w:t>
            </w:r>
          </w:p>
        </w:tc>
      </w:tr>
      <w:tr w:rsidR="00E14B52" w14:paraId="36FABC88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A2AC4" w14:textId="77777777" w:rsidR="00E14B52" w:rsidRDefault="00E14B52">
            <w:pPr>
              <w:spacing w:after="160"/>
              <w:ind w:left="0"/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760D2" w14:textId="77777777" w:rsidR="00E14B52" w:rsidRDefault="00E14B52">
            <w:pPr>
              <w:spacing w:after="160"/>
              <w:ind w:left="0"/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13EF" w14:textId="77777777" w:rsidR="00E14B52" w:rsidRDefault="00E14B52" w:rsidP="000C5ECC">
            <w:pPr>
              <w:spacing w:after="160"/>
              <w:ind w:left="0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B81C8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47E93D8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枚</w:t>
            </w:r>
          </w:p>
        </w:tc>
      </w:tr>
      <w:tr w:rsidR="00E14B52" w14:paraId="1C113026" w14:textId="77777777" w:rsidTr="000C5ECC">
        <w:trPr>
          <w:trHeight w:val="341"/>
        </w:trPr>
        <w:tc>
          <w:tcPr>
            <w:tcW w:w="58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C1F7902" w14:textId="77777777" w:rsidR="00E14B52" w:rsidRDefault="00E14B52">
            <w:pPr>
              <w:spacing w:after="160"/>
              <w:ind w:left="0"/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E722621" w14:textId="77777777" w:rsidR="00E14B52" w:rsidRDefault="00E14B52">
            <w:pPr>
              <w:spacing w:after="160"/>
              <w:ind w:left="0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2DA91D" w14:textId="77777777" w:rsidR="00E14B52" w:rsidRDefault="0056025E" w:rsidP="000C5ECC">
            <w:pPr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EBD9161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97F19E4" w14:textId="77777777" w:rsidR="00E14B52" w:rsidRDefault="0056025E">
            <w:pPr>
              <w:ind w:left="0" w:right="10"/>
              <w:jc w:val="right"/>
            </w:pPr>
            <w:r>
              <w:rPr>
                <w:rFonts w:ascii="ＭＳ Ｐ明朝" w:eastAsia="ＭＳ Ｐ明朝" w:hAnsi="ＭＳ Ｐ明朝" w:cs="ＭＳ Ｐ明朝"/>
              </w:rPr>
              <w:t>枚</w:t>
            </w:r>
          </w:p>
        </w:tc>
      </w:tr>
    </w:tbl>
    <w:p w14:paraId="5A70E012" w14:textId="6F45B90A" w:rsidR="006A503E" w:rsidRPr="008513DF" w:rsidRDefault="00874085" w:rsidP="00E95634">
      <w:pPr>
        <w:ind w:left="0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 w:rsidRPr="008513DF">
        <w:rPr>
          <w:rFonts w:ascii="ＭＳ Ｐ明朝" w:eastAsia="ＭＳ Ｐ明朝" w:hAnsi="ＭＳ Ｐ明朝" w:hint="eastAsia"/>
        </w:rPr>
        <w:t>※㊞は、実印の押印を願います</w:t>
      </w:r>
    </w:p>
    <w:p w14:paraId="721A6475" w14:textId="77777777" w:rsidR="00874085" w:rsidRDefault="00874085" w:rsidP="00E95634">
      <w:pPr>
        <w:ind w:left="0"/>
      </w:pPr>
    </w:p>
    <w:sectPr w:rsidR="00874085" w:rsidSect="007E5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AB3B" w14:textId="77777777" w:rsidR="0089195B" w:rsidRDefault="0089195B" w:rsidP="00C338C9">
      <w:pPr>
        <w:spacing w:line="240" w:lineRule="auto"/>
      </w:pPr>
      <w:r>
        <w:separator/>
      </w:r>
    </w:p>
  </w:endnote>
  <w:endnote w:type="continuationSeparator" w:id="0">
    <w:p w14:paraId="520D31FB" w14:textId="77777777" w:rsidR="0089195B" w:rsidRDefault="0089195B" w:rsidP="00C3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B8AB" w14:textId="77777777" w:rsidR="00D16DCF" w:rsidRDefault="00D16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D8AD" w14:textId="77777777" w:rsidR="00D16DCF" w:rsidRDefault="00D16D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4950" w14:textId="77777777" w:rsidR="00D16DCF" w:rsidRDefault="00D16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F140" w14:textId="77777777" w:rsidR="0089195B" w:rsidRDefault="0089195B" w:rsidP="00C338C9">
      <w:pPr>
        <w:spacing w:line="240" w:lineRule="auto"/>
      </w:pPr>
      <w:r>
        <w:separator/>
      </w:r>
    </w:p>
  </w:footnote>
  <w:footnote w:type="continuationSeparator" w:id="0">
    <w:p w14:paraId="2BB1362B" w14:textId="77777777" w:rsidR="0089195B" w:rsidRDefault="0089195B" w:rsidP="00C33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9E6D" w14:textId="77777777" w:rsidR="00D16DCF" w:rsidRDefault="00D1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DB8C" w14:textId="77777777" w:rsidR="00D16DCF" w:rsidRDefault="00D16D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2AAD" w14:textId="77777777" w:rsidR="00D16DCF" w:rsidRDefault="00D16D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52"/>
    <w:rsid w:val="000447AF"/>
    <w:rsid w:val="000C5ECC"/>
    <w:rsid w:val="000E5A86"/>
    <w:rsid w:val="00152227"/>
    <w:rsid w:val="001D0B49"/>
    <w:rsid w:val="001D2D79"/>
    <w:rsid w:val="00210938"/>
    <w:rsid w:val="002569A9"/>
    <w:rsid w:val="003D705C"/>
    <w:rsid w:val="00481089"/>
    <w:rsid w:val="004C2D3B"/>
    <w:rsid w:val="005101D8"/>
    <w:rsid w:val="0056025E"/>
    <w:rsid w:val="005A556A"/>
    <w:rsid w:val="005F6DBC"/>
    <w:rsid w:val="00667ED8"/>
    <w:rsid w:val="006743FF"/>
    <w:rsid w:val="006A0E30"/>
    <w:rsid w:val="006A503E"/>
    <w:rsid w:val="0073783C"/>
    <w:rsid w:val="00741A98"/>
    <w:rsid w:val="007E54A3"/>
    <w:rsid w:val="008513DF"/>
    <w:rsid w:val="00857CC8"/>
    <w:rsid w:val="00874085"/>
    <w:rsid w:val="0089195B"/>
    <w:rsid w:val="008E5511"/>
    <w:rsid w:val="00902CDA"/>
    <w:rsid w:val="00946B95"/>
    <w:rsid w:val="00995FBA"/>
    <w:rsid w:val="009C025C"/>
    <w:rsid w:val="009C4427"/>
    <w:rsid w:val="00A96239"/>
    <w:rsid w:val="00B8182A"/>
    <w:rsid w:val="00BC53B8"/>
    <w:rsid w:val="00C338C9"/>
    <w:rsid w:val="00D027F5"/>
    <w:rsid w:val="00D16DCF"/>
    <w:rsid w:val="00D70513"/>
    <w:rsid w:val="00DB2A6E"/>
    <w:rsid w:val="00E14B52"/>
    <w:rsid w:val="00E46632"/>
    <w:rsid w:val="00E913B5"/>
    <w:rsid w:val="00E95634"/>
    <w:rsid w:val="00EB72A9"/>
    <w:rsid w:val="00F56E4A"/>
    <w:rsid w:val="00F63B1A"/>
    <w:rsid w:val="00FA05A3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0ED14"/>
  <w15:docId w15:val="{CA1FC756-0970-46C8-B528-8DD5654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7689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3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C9"/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footer"/>
    <w:basedOn w:val="a"/>
    <w:link w:val="a6"/>
    <w:uiPriority w:val="99"/>
    <w:unhideWhenUsed/>
    <w:rsid w:val="00C33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C9"/>
    <w:rPr>
      <w:rFonts w:ascii="ＭＳ Ｐゴシック" w:eastAsia="ＭＳ Ｐゴシック" w:hAnsi="ＭＳ Ｐゴシック" w:cs="ＭＳ Ｐ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110027850</dc:creator>
  <cp:keywords/>
  <cp:lastModifiedBy>楠本 大和</cp:lastModifiedBy>
  <cp:revision>28</cp:revision>
  <dcterms:created xsi:type="dcterms:W3CDTF">2025-07-18T08:24:00Z</dcterms:created>
  <dcterms:modified xsi:type="dcterms:W3CDTF">2025-08-22T01:18:00Z</dcterms:modified>
</cp:coreProperties>
</file>